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A6473" w14:textId="65A78AC4" w:rsidR="000F0DFA" w:rsidRPr="000F100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  <w:r w:rsidR="00BB085A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</w:t>
      </w:r>
      <w:r w:rsidR="00BB08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งานของแต่ละสายงาน</w:t>
      </w:r>
    </w:p>
    <w:p w14:paraId="25BC57EF" w14:textId="4017D3B4" w:rsidR="000F0DFA" w:rsidRPr="000F100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สถานีตำรวจภูธรดงป่าคำ ประจำปีงบประมาณ 2568</w:t>
      </w:r>
    </w:p>
    <w:p w14:paraId="4AB581BB" w14:textId="6021C8C7" w:rsidR="000F0DF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เดือน ตุลาคม 2567</w:t>
      </w:r>
    </w:p>
    <w:p w14:paraId="6B0FBAE1" w14:textId="77777777" w:rsidR="000F0DFA" w:rsidRPr="000F0DF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0DFA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45FF37E2" w14:textId="283359F4" w:rsidR="000F0DF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03ECBD6" wp14:editId="550EBB5C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3338830" cy="2504642"/>
            <wp:effectExtent l="133350" t="114300" r="147320" b="162560"/>
            <wp:wrapNone/>
            <wp:docPr id="1921793313" name="รูปภาพ 4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93313" name="รูปภาพ 4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504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5D708" w14:textId="787241A2" w:rsidR="000F0DFA" w:rsidRPr="000F100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124647" w14:textId="3DC7772A" w:rsidR="00937D7B" w:rsidRDefault="00937D7B"/>
    <w:p w14:paraId="24EB2316" w14:textId="77777777" w:rsidR="000F0DFA" w:rsidRDefault="000F0DFA"/>
    <w:p w14:paraId="54E7E41C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5F26F91C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752F996F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3E1E379A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F343D38" wp14:editId="0D5148CD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3338830" cy="1878330"/>
            <wp:effectExtent l="133350" t="114300" r="147320" b="160020"/>
            <wp:wrapNone/>
            <wp:docPr id="1092268543" name="รูปภาพ 4" descr="รูปภาพประกอบด้วย เสื้อผ้า, คน, ต้นไม้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68543" name="รูปภาพ 4" descr="รูปภาพประกอบด้วย เสื้อผ้า, คน, ต้นไม้, รองเท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87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7E796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698C3AC2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43B71971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6257CC48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5D44C3E4" w14:textId="77777777" w:rsidR="000F0DFA" w:rsidRPr="000F100A" w:rsidRDefault="000F0DFA" w:rsidP="000F0DF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F2D51B7" w14:textId="77777777" w:rsidR="000F0DFA" w:rsidRDefault="000F0DFA" w:rsidP="000F0DF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0F100A">
        <w:rPr>
          <w:rFonts w:ascii="TH SarabunIT๙" w:hAnsi="TH SarabunIT๙" w:cs="TH SarabunIT๙"/>
          <w:sz w:val="36"/>
          <w:szCs w:val="36"/>
          <w:cs/>
        </w:rPr>
        <w:t xml:space="preserve">วันที่  22 ต.ค.67 10.00 น. ควบคุมการปฏิบัติโดย พ.ต.ท.วีระวุฒิ ทองวัน สว.สภ.ดงป่าคำ , ร.ต.อ.วิชัย </w:t>
      </w:r>
      <w:proofErr w:type="spellStart"/>
      <w:r w:rsidRPr="000F100A">
        <w:rPr>
          <w:rFonts w:ascii="TH SarabunIT๙" w:hAnsi="TH SarabunIT๙" w:cs="TH SarabunIT๙"/>
          <w:sz w:val="36"/>
          <w:szCs w:val="36"/>
          <w:cs/>
        </w:rPr>
        <w:t>ปัจ</w:t>
      </w:r>
      <w:proofErr w:type="spellEnd"/>
      <w:r w:rsidRPr="000F100A">
        <w:rPr>
          <w:rFonts w:ascii="TH SarabunIT๙" w:hAnsi="TH SarabunIT๙" w:cs="TH SarabunIT๙"/>
          <w:sz w:val="36"/>
          <w:szCs w:val="36"/>
          <w:cs/>
        </w:rPr>
        <w:t>จากุล รอง สวป.สภ.ดงป่าคำ พร้อมด้วยเจ้าหน้าที่สายตรวจรถยนต์ ซักซ้อมแผนเผชิญเหตุบุคคลคลุ้มคลั่ง ณ ศาลาประชาคม ม.8 บ้านดงป่าคำเหนือ ต.ดงกลาง อ.เมือง จ.พิจิตร ผลการปฏิบัติซักซ้อมแผนเผชิญเหตุในครั้งนี้สำเร็จลุล่วงได้ด้วยดี ชาวบ้านมีความเข้าใจเป็นอย่างดี ในการซ้อมแผนเผชิญเหตุบุคคลคลุ้มคลั่งในครั้งนี้ และสามารถนำไปปฏิบัติใช้ได้จริงในเขตพื้นที่</w:t>
      </w:r>
    </w:p>
    <w:p w14:paraId="50580FC8" w14:textId="77777777" w:rsidR="000F0DFA" w:rsidRDefault="000F0DFA" w:rsidP="000F0DF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EC06612" w14:textId="28A4AB9B" w:rsidR="000F0DFA" w:rsidRPr="000F0DFA" w:rsidRDefault="000F0DFA" w:rsidP="000F0DF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1458B3C3" wp14:editId="0BF2DC26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3041650" cy="2281555"/>
            <wp:effectExtent l="133350" t="114300" r="101600" b="137795"/>
            <wp:wrapNone/>
            <wp:docPr id="869413597" name="รูปภาพ 3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13597" name="รูปภาพ 3" descr="รูปภาพประกอบด้วย เสื้อผ้า, คน, กลางแจ้ง, ชาย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8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88F37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173B002F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4D82BE53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2BCC5949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598A04E8" w14:textId="77777777" w:rsidR="000F0DFA" w:rsidRPr="000F100A" w:rsidRDefault="000F0DFA" w:rsidP="000F0DFA">
      <w:pPr>
        <w:rPr>
          <w:rFonts w:ascii="TH SarabunIT๙" w:eastAsia="Calibri" w:hAnsi="TH SarabunIT๙" w:cs="TH SarabunIT๙"/>
          <w:sz w:val="36"/>
          <w:szCs w:val="36"/>
        </w:rPr>
      </w:pPr>
    </w:p>
    <w:p w14:paraId="1EEB2BC0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EFA14B4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7240535" wp14:editId="7BE89B1E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3041386" cy="2281555"/>
            <wp:effectExtent l="152400" t="114300" r="102235" b="137795"/>
            <wp:wrapNone/>
            <wp:docPr id="1730502293" name="รูปภาพ 3" descr="รูปภาพประกอบด้วย กลางแจ้ง, พื้น, รองเท้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02293" name="รูปภาพ 3" descr="รูปภาพประกอบด้วย กลางแจ้ง, พื้น, รองเท้า, ท้องฟ้า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386" cy="228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920D3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26CF38D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8C84B35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6F9E1B6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B54B219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B413EA7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10D50C7" w14:textId="77777777" w:rsidR="000F0DFA" w:rsidRPr="000F100A" w:rsidRDefault="000F0DFA" w:rsidP="000F0DFA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6E0C068" w14:textId="77777777" w:rsidR="000F0DFA" w:rsidRPr="000F100A" w:rsidRDefault="000F0DFA" w:rsidP="000F0DFA">
      <w:pPr>
        <w:tabs>
          <w:tab w:val="left" w:pos="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sz w:val="36"/>
          <w:szCs w:val="36"/>
          <w:cs/>
        </w:rPr>
        <w:tab/>
        <w:t>วันที่ 9และ 16 ต.ค.67 เวลา 09.00 น ภายใต้การอำนวยการ พ.ต.ท.วีระวุฒิ ทองวัน สว.สภ.ดงป่าคำ มอบหมายให้ร.ต.อ.จักรก</w:t>
      </w:r>
      <w:proofErr w:type="spellStart"/>
      <w:r w:rsidRPr="000F100A">
        <w:rPr>
          <w:rFonts w:ascii="TH SarabunIT๙" w:eastAsia="Calibri" w:hAnsi="TH SarabunIT๙" w:cs="TH SarabunIT๙"/>
          <w:sz w:val="36"/>
          <w:szCs w:val="36"/>
          <w:cs/>
        </w:rPr>
        <w:t>ริศน์</w:t>
      </w:r>
      <w:proofErr w:type="spellEnd"/>
      <w:r w:rsidRPr="000F100A">
        <w:rPr>
          <w:rFonts w:ascii="TH SarabunIT๙" w:eastAsia="Calibri" w:hAnsi="TH SarabunIT๙" w:cs="TH SarabunIT๙"/>
          <w:sz w:val="36"/>
          <w:szCs w:val="36"/>
          <w:cs/>
        </w:rPr>
        <w:t xml:space="preserve"> ทองขันนาค รอง สวป.สภ.ดงป่าคำ เป็นผู้ฝึกทบทวนยุทธวิธีการใช้ไม้ง่าม ทบทวนการใช้ไม้ง่ามให้กับสายตรวจรถยนต์ และสายตรวจตำบลทั้งสองตำบลของสภ.ดงป่าคำ </w:t>
      </w:r>
    </w:p>
    <w:p w14:paraId="77420EA6" w14:textId="77777777" w:rsidR="000F0DFA" w:rsidRPr="000F100A" w:rsidRDefault="000F0DFA" w:rsidP="000F0DFA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3C38F156" w14:textId="77777777" w:rsidR="000F0DFA" w:rsidRPr="000F100A" w:rsidRDefault="000F0DFA" w:rsidP="000F0DFA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6F8F53F8" w14:textId="77777777" w:rsidR="000F0DFA" w:rsidRDefault="000F0DFA" w:rsidP="000F0DFA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64EF6BCA" w14:textId="77777777" w:rsidR="000F0DFA" w:rsidRDefault="000F0DFA" w:rsidP="000F0DFA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008B2A0D" w14:textId="77777777" w:rsidR="000F0DFA" w:rsidRPr="000F100A" w:rsidRDefault="000F0DFA" w:rsidP="000F0DFA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50071141" w14:textId="77777777" w:rsidR="000F0DFA" w:rsidRPr="000F100A" w:rsidRDefault="000F0DFA" w:rsidP="000F0DFA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hAnsi="TH SarabunIT๙" w:cs="TH SarabunIT๙"/>
          <w:noProof/>
          <w:lang w:val="th-TH"/>
        </w:rPr>
        <w:lastRenderedPageBreak/>
        <w:drawing>
          <wp:anchor distT="0" distB="0" distL="114300" distR="114300" simplePos="0" relativeHeight="251664384" behindDoc="0" locked="0" layoutInCell="1" allowOverlap="1" wp14:anchorId="2593B813" wp14:editId="2F097337">
            <wp:simplePos x="0" y="0"/>
            <wp:positionH relativeFrom="margin">
              <wp:posOffset>1297305</wp:posOffset>
            </wp:positionH>
            <wp:positionV relativeFrom="paragraph">
              <wp:posOffset>121285</wp:posOffset>
            </wp:positionV>
            <wp:extent cx="3147011" cy="2360790"/>
            <wp:effectExtent l="152400" t="114300" r="111125" b="154305"/>
            <wp:wrapNone/>
            <wp:docPr id="1052870848" name="Picture 2" descr="รูปภาพประกอบด้วย เสื้อผ้า, คน, ร้านขายขอ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70848" name="Picture 2" descr="รูปภาพประกอบด้วย เสื้อผ้า, คน, ร้านขายของ, รองเท้า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11" cy="236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C188" w14:textId="77777777" w:rsidR="000F0DFA" w:rsidRPr="000F100A" w:rsidRDefault="000F0DFA" w:rsidP="000F0DFA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08664CDC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579F4E37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158879F6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2FBB8E03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943D30B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A04318D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1DEDBEEC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4C22F43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689BFAC6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2F06B2D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1C4C70BF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3B8E093B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5304FEF7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01B61E1B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2AD9327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วันนี้ ( 11 ต.ค. 67 )เวลา 11.30 ร.ต.อ.วิชัย </w:t>
      </w:r>
      <w:proofErr w:type="spellStart"/>
      <w:r w:rsidRPr="000F100A">
        <w:rPr>
          <w:rFonts w:ascii="TH SarabunIT๙" w:hAnsi="TH SarabunIT๙" w:cs="TH SarabunIT๙"/>
          <w:sz w:val="32"/>
          <w:szCs w:val="32"/>
          <w:cs/>
        </w:rPr>
        <w:t>ปั</w:t>
      </w:r>
      <w:proofErr w:type="spellEnd"/>
      <w:r w:rsidRPr="000F100A">
        <w:rPr>
          <w:rFonts w:ascii="TH SarabunIT๙" w:hAnsi="TH SarabunIT๙" w:cs="TH SarabunIT๙"/>
          <w:sz w:val="32"/>
          <w:szCs w:val="32"/>
          <w:cs/>
        </w:rPr>
        <w:t xml:space="preserve">จากุล รอง สวป.สภ.ดงป่าคำ ร้อยเวร20 ได้ตรวจในเขตพื้นที่รับผิดชอบ ตามโครงการ </w:t>
      </w:r>
      <w:r w:rsidRPr="000F100A">
        <w:rPr>
          <w:rFonts w:ascii="TH SarabunIT๙" w:hAnsi="TH SarabunIT๙" w:cs="TH SarabunIT๙"/>
          <w:sz w:val="32"/>
          <w:szCs w:val="32"/>
        </w:rPr>
        <w:t>Stop Walk &amp; Talk</w:t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17F3127E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631935A7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592C2541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0D9E036F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01F6847B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69451D46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1B810849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0279AAE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4A65EDF6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5408" behindDoc="0" locked="0" layoutInCell="1" allowOverlap="1" wp14:anchorId="1895D54E" wp14:editId="4724E063">
            <wp:simplePos x="0" y="0"/>
            <wp:positionH relativeFrom="margin">
              <wp:align>center</wp:align>
            </wp:positionH>
            <wp:positionV relativeFrom="paragraph">
              <wp:posOffset>-686435</wp:posOffset>
            </wp:positionV>
            <wp:extent cx="3196375" cy="2397823"/>
            <wp:effectExtent l="133350" t="114300" r="118745" b="173990"/>
            <wp:wrapNone/>
            <wp:docPr id="1094870469" name="Picture 1094870469" descr="รูปภาพประกอบด้วย เสื้อผ้า, คน, กลางแจ้ง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70469" name="Picture 1094870469" descr="รูปภาพประกอบด้วย เสื้อผ้า, คน, กลางแจ้ง, พาหนะ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375" cy="2397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CDA9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59EC9752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64761734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21650DBE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3CCD026C" w14:textId="77777777" w:rsidR="000F0DFA" w:rsidRPr="000F100A" w:rsidRDefault="000F0DFA" w:rsidP="000F0DFA">
      <w:pPr>
        <w:spacing w:after="0"/>
        <w:rPr>
          <w:rFonts w:ascii="TH SarabunIT๙" w:hAnsi="TH SarabunIT๙" w:cs="TH SarabunIT๙"/>
        </w:rPr>
      </w:pPr>
    </w:p>
    <w:p w14:paraId="1FE2BF41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</w:rPr>
      </w:pPr>
    </w:p>
    <w:p w14:paraId="58CFE82B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</w:rPr>
      </w:pPr>
    </w:p>
    <w:p w14:paraId="3B0AA55E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</w:rPr>
      </w:pPr>
    </w:p>
    <w:p w14:paraId="2276E8A2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</w:rPr>
      </w:pPr>
    </w:p>
    <w:p w14:paraId="46C74E64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</w:rPr>
      </w:pPr>
    </w:p>
    <w:p w14:paraId="67172D5D" w14:textId="77777777" w:rsidR="000F0DFA" w:rsidRPr="000F100A" w:rsidRDefault="000F0DFA" w:rsidP="000F0DFA">
      <w:pPr>
        <w:spacing w:after="0"/>
        <w:jc w:val="thaiDistribute"/>
        <w:rPr>
          <w:rFonts w:ascii="TH SarabunIT๙" w:hAnsi="TH SarabunIT๙" w:cs="TH SarabunIT๙"/>
          <w:cs/>
        </w:rPr>
      </w:pPr>
      <w:r w:rsidRPr="000F100A">
        <w:rPr>
          <w:rFonts w:ascii="TH SarabunIT๙" w:hAnsi="TH SarabunIT๙" w:cs="TH SarabunIT๙"/>
          <w:sz w:val="32"/>
          <w:szCs w:val="32"/>
          <w:cs/>
        </w:rPr>
        <w:tab/>
        <w:t>วันนี้ (27 ต.ค. 67 )เวลา 11.30 ร.ต.อ.จักรก</w:t>
      </w:r>
      <w:proofErr w:type="spellStart"/>
      <w:r w:rsidRPr="000F100A">
        <w:rPr>
          <w:rFonts w:ascii="TH SarabunIT๙" w:hAnsi="TH SarabunIT๙" w:cs="TH SarabunIT๙"/>
          <w:sz w:val="32"/>
          <w:szCs w:val="32"/>
          <w:cs/>
        </w:rPr>
        <w:t>ริศน์</w:t>
      </w:r>
      <w:proofErr w:type="spellEnd"/>
      <w:r w:rsidRPr="000F100A">
        <w:rPr>
          <w:rFonts w:ascii="TH SarabunIT๙" w:hAnsi="TH SarabunIT๙" w:cs="TH SarabunIT๙"/>
          <w:sz w:val="32"/>
          <w:szCs w:val="32"/>
          <w:cs/>
        </w:rPr>
        <w:t xml:space="preserve"> ทองขันนาค รอง สวป.สภ.ดงป่าคำ ร้อยเวร20 ได้ตรวจในเขตพื้นที่รับผิดชอบ ตามโครงการ </w:t>
      </w:r>
      <w:r w:rsidRPr="000F100A">
        <w:rPr>
          <w:rFonts w:ascii="TH SarabunIT๙" w:hAnsi="TH SarabunIT๙" w:cs="TH SarabunIT๙"/>
          <w:sz w:val="32"/>
          <w:szCs w:val="32"/>
        </w:rPr>
        <w:t>Stop Walk &amp; Talk</w:t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50C8308E" w14:textId="77777777" w:rsidR="000F0DFA" w:rsidRDefault="000F0DFA"/>
    <w:p w14:paraId="26A1FF8A" w14:textId="77777777" w:rsidR="000F0DFA" w:rsidRDefault="000F0DFA"/>
    <w:p w14:paraId="5617C8B6" w14:textId="77777777" w:rsidR="000F0DFA" w:rsidRDefault="000F0DFA"/>
    <w:p w14:paraId="669AA3D5" w14:textId="4B798D5E" w:rsidR="000F0DFA" w:rsidRPr="000F0DFA" w:rsidRDefault="000F0DFA" w:rsidP="000F0D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0DF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งานจราจร</w:t>
      </w:r>
    </w:p>
    <w:p w14:paraId="2E9D46D2" w14:textId="329DD186" w:rsidR="000F0DFA" w:rsidRPr="00AF5DEE" w:rsidRDefault="000F0DFA" w:rsidP="000F0DF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พ.ต.ท.วีระวุฒิ ทองวัน สว.สภ.ดงป่าคำ พร้อมด้วย ร.ต.อ.จักรก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ริศน์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ทองขันนาค รอง สวป.สภ.ดงป่าคำ และเจ้าหน้าที่สายตรวจรถยนต์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ตั้งจุดตรวจกวดขันวินัยจราจรและตรวจวัดปริมาณแอลกอฮอล์ เพื่อป้องกันและลดการเกิดอุบัติเหตุทางถนน บนถนนหลวงหมายเลข 113 บริเวณหน้าที่พักสายตรวจตำบลดงป่าคำ ม.9 ต.ดงป่าคำ อ.เมือง จ.พิจิตร</w:t>
      </w:r>
    </w:p>
    <w:p w14:paraId="62B2AAFF" w14:textId="77777777" w:rsidR="000F0DFA" w:rsidRDefault="000F0DFA" w:rsidP="000F0DFA">
      <w:pPr>
        <w:jc w:val="thaiDistribute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E95B3D2" wp14:editId="4020505D">
            <wp:simplePos x="0" y="0"/>
            <wp:positionH relativeFrom="column">
              <wp:posOffset>2398233</wp:posOffset>
            </wp:positionH>
            <wp:positionV relativeFrom="paragraph">
              <wp:posOffset>289560</wp:posOffset>
            </wp:positionV>
            <wp:extent cx="3263900" cy="2451100"/>
            <wp:effectExtent l="0" t="0" r="0" b="63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2B7C7CB" wp14:editId="4F787F93">
            <wp:simplePos x="0" y="0"/>
            <wp:positionH relativeFrom="column">
              <wp:posOffset>531657</wp:posOffset>
            </wp:positionH>
            <wp:positionV relativeFrom="paragraph">
              <wp:posOffset>286385</wp:posOffset>
            </wp:positionV>
            <wp:extent cx="1844040" cy="2455545"/>
            <wp:effectExtent l="0" t="0" r="3810" b="190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6E820" w14:textId="77777777" w:rsidR="000F0DFA" w:rsidRPr="005D7827" w:rsidRDefault="000F0DFA" w:rsidP="000F0DFA">
      <w:pPr>
        <w:jc w:val="center"/>
      </w:pPr>
    </w:p>
    <w:p w14:paraId="50141E9E" w14:textId="77777777" w:rsidR="000F0DFA" w:rsidRPr="005D7827" w:rsidRDefault="000F0DFA" w:rsidP="000F0DFA">
      <w:pPr>
        <w:jc w:val="center"/>
      </w:pPr>
    </w:p>
    <w:p w14:paraId="2EE76B24" w14:textId="77777777" w:rsidR="000F0DFA" w:rsidRDefault="000F0DFA" w:rsidP="000F0DFA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</w:p>
    <w:p w14:paraId="7F061273" w14:textId="77777777" w:rsidR="000F0DFA" w:rsidRDefault="000F0DFA" w:rsidP="000F0DFA">
      <w:pPr>
        <w:spacing w:after="0" w:line="240" w:lineRule="auto"/>
        <w:ind w:left="94"/>
        <w:rPr>
          <w:rFonts w:ascii="TH SarabunIT๙" w:hAnsi="TH SarabunIT๙" w:cs="TH SarabunIT๙"/>
          <w:noProof/>
          <w:sz w:val="32"/>
          <w:szCs w:val="32"/>
        </w:rPr>
      </w:pPr>
    </w:p>
    <w:p w14:paraId="26FEC5D5" w14:textId="77777777" w:rsidR="000F0DFA" w:rsidRDefault="000F0DFA" w:rsidP="000F0DF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F84031" w14:textId="77777777" w:rsidR="000F0DFA" w:rsidRDefault="000F0DFA" w:rsidP="000F0DFA">
      <w:pPr>
        <w:tabs>
          <w:tab w:val="center" w:pos="2162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CC35A09" w14:textId="77777777" w:rsidR="000F0DFA" w:rsidRDefault="000F0DFA" w:rsidP="000F0DFA">
      <w:pPr>
        <w:tabs>
          <w:tab w:val="center" w:pos="2162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D61FAFC" w14:textId="77777777" w:rsidR="000F0DFA" w:rsidRPr="00F97BD1" w:rsidRDefault="000F0DFA" w:rsidP="000F0DFA">
      <w:pPr>
        <w:tabs>
          <w:tab w:val="center" w:pos="2162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E68F15" w14:textId="77777777" w:rsidR="000F0DFA" w:rsidRDefault="000F0DFA" w:rsidP="000F0DFA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20BE415" w14:textId="77777777" w:rsidR="000F0DFA" w:rsidRPr="00AF5DEE" w:rsidRDefault="000F0DFA" w:rsidP="000F0DFA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D39D019" w14:textId="77777777" w:rsidR="000F0DFA" w:rsidRDefault="000F0DFA" w:rsidP="000F0DF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F11A16" w14:textId="77777777" w:rsidR="000F0DFA" w:rsidRDefault="000F0DFA" w:rsidP="000F0DF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จากุล รอง สวป.สภ.ดงป่าคำ พร้อมสายตรวจจราจร ดำเนินการอำนวยความสะดวกด้านการจราจร ให้แก่ประชาชนข้ามถนนเพื่อความปลอดภัยในงานอุปสมบท บริเวณทางแยกวัดเขารูปช้าง ต.ดงป่าคำ อ.เมือง จ.พิจิตร</w:t>
      </w:r>
    </w:p>
    <w:p w14:paraId="45829103" w14:textId="77777777" w:rsidR="000F0DFA" w:rsidRPr="00AF5DEE" w:rsidRDefault="000F0DFA" w:rsidP="000F0DF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CC31985" wp14:editId="43B6EB78">
            <wp:simplePos x="0" y="0"/>
            <wp:positionH relativeFrom="column">
              <wp:posOffset>293370</wp:posOffset>
            </wp:positionH>
            <wp:positionV relativeFrom="paragraph">
              <wp:posOffset>93345</wp:posOffset>
            </wp:positionV>
            <wp:extent cx="2747010" cy="206121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B742080" wp14:editId="110FBA66">
            <wp:simplePos x="0" y="0"/>
            <wp:positionH relativeFrom="column">
              <wp:posOffset>3064700</wp:posOffset>
            </wp:positionH>
            <wp:positionV relativeFrom="paragraph">
              <wp:posOffset>102870</wp:posOffset>
            </wp:positionV>
            <wp:extent cx="2734945" cy="2052320"/>
            <wp:effectExtent l="0" t="0" r="8255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203D2" w14:textId="77777777" w:rsidR="000F0DFA" w:rsidRDefault="000F0DFA" w:rsidP="000F0DFA">
      <w:pPr>
        <w:ind w:left="100"/>
        <w:jc w:val="center"/>
        <w:rPr>
          <w:b/>
          <w:bCs/>
          <w:sz w:val="36"/>
          <w:szCs w:val="36"/>
        </w:rPr>
      </w:pPr>
    </w:p>
    <w:p w14:paraId="11596011" w14:textId="77777777" w:rsidR="000F0DFA" w:rsidRDefault="000F0DFA" w:rsidP="000F0DFA"/>
    <w:p w14:paraId="2CC7184F" w14:textId="77777777" w:rsidR="000F0DFA" w:rsidRPr="00997A58" w:rsidRDefault="000F0DFA" w:rsidP="000F0DFA"/>
    <w:p w14:paraId="6CFC6803" w14:textId="77777777" w:rsidR="000F0DFA" w:rsidRDefault="000F0DFA" w:rsidP="000F0DFA"/>
    <w:p w14:paraId="2A2F28B6" w14:textId="77777777" w:rsidR="000F0DFA" w:rsidRDefault="000F0DFA" w:rsidP="000F0DFA">
      <w:pPr>
        <w:tabs>
          <w:tab w:val="left" w:pos="6195"/>
        </w:tabs>
      </w:pPr>
      <w:r>
        <w:rPr>
          <w:cs/>
        </w:rPr>
        <w:tab/>
      </w:r>
    </w:p>
    <w:p w14:paraId="6E399E10" w14:textId="77777777" w:rsidR="000F0DFA" w:rsidRDefault="000F0DFA" w:rsidP="000F0DFA">
      <w:pPr>
        <w:tabs>
          <w:tab w:val="left" w:pos="6195"/>
        </w:tabs>
      </w:pPr>
    </w:p>
    <w:p w14:paraId="3371C4BF" w14:textId="77777777" w:rsidR="000F0DFA" w:rsidRDefault="000F0DFA" w:rsidP="000F0DFA">
      <w:pPr>
        <w:tabs>
          <w:tab w:val="left" w:pos="6195"/>
        </w:tabs>
      </w:pPr>
    </w:p>
    <w:p w14:paraId="4D9029B8" w14:textId="77777777" w:rsidR="000F0DFA" w:rsidRDefault="000F0DFA"/>
    <w:p w14:paraId="086ADCF6" w14:textId="77777777" w:rsidR="000F0DFA" w:rsidRDefault="000F0DFA"/>
    <w:p w14:paraId="0342DB0E" w14:textId="77777777" w:rsidR="00BB085A" w:rsidRDefault="00BB085A"/>
    <w:p w14:paraId="4F288B28" w14:textId="77777777" w:rsidR="00BB085A" w:rsidRDefault="00BB085A" w:rsidP="00BB085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ร.ต.อ.จักรก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ริศน์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ทองขันนาค รอง สวป.สภ.ดงป่าคำ พร้อมสายตรวจจราจร ดำเนินการอำนวยความสะดวกด้านการจราจร ให้แก่เจ้าหน้าที่เทศบาลดงป่าคำ, อบต.ดงกลาง ในการปั่นจักรยานเพื่อเสริมสร้างสุขภาพพลามัยที่แข็งแรง ถ.พิจิตร- ตะพานหิน ต.ดงป่าคำ อ.เมือง จ.พิจิตร</w:t>
      </w:r>
    </w:p>
    <w:p w14:paraId="616F507A" w14:textId="77777777" w:rsidR="00BB085A" w:rsidRDefault="00BB085A" w:rsidP="00BB085A"/>
    <w:p w14:paraId="066F3516" w14:textId="77777777" w:rsidR="00BB085A" w:rsidRDefault="00BB085A" w:rsidP="00BB085A">
      <w:pPr>
        <w:tabs>
          <w:tab w:val="left" w:pos="6195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17C55CE" wp14:editId="19F47650">
            <wp:simplePos x="0" y="0"/>
            <wp:positionH relativeFrom="margin">
              <wp:posOffset>2995930</wp:posOffset>
            </wp:positionH>
            <wp:positionV relativeFrom="paragraph">
              <wp:posOffset>15240</wp:posOffset>
            </wp:positionV>
            <wp:extent cx="2932430" cy="2199005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26B9090" wp14:editId="0395BDD2">
            <wp:simplePos x="0" y="0"/>
            <wp:positionH relativeFrom="margin">
              <wp:posOffset>0</wp:posOffset>
            </wp:positionH>
            <wp:positionV relativeFrom="paragraph">
              <wp:posOffset>16266</wp:posOffset>
            </wp:positionV>
            <wp:extent cx="2932684" cy="219920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4" cy="21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37AB3" w14:textId="77777777" w:rsidR="00BB085A" w:rsidRDefault="00BB085A" w:rsidP="00BB08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3D6BC9" w14:textId="77777777" w:rsidR="00BB085A" w:rsidRDefault="00BB085A" w:rsidP="00BB08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70AB86" w14:textId="77777777" w:rsidR="00BB085A" w:rsidRDefault="00BB085A" w:rsidP="00BB08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3B05DD" w14:textId="77777777" w:rsidR="00BB085A" w:rsidRDefault="00BB085A" w:rsidP="00BB08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20B0D6" w14:textId="77777777" w:rsidR="00BB085A" w:rsidRDefault="00BB085A" w:rsidP="00BB08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BC7499" w14:textId="77777777" w:rsidR="00BB085A" w:rsidRDefault="00BB085A" w:rsidP="00BB08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0F9179" w14:textId="282CEE3D" w:rsidR="00BB085A" w:rsidRPr="00BB085A" w:rsidRDefault="00BB085A" w:rsidP="00BB08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p w14:paraId="324C8FFF" w14:textId="77777777" w:rsidR="00BB085A" w:rsidRPr="00A85232" w:rsidRDefault="00BB085A" w:rsidP="00BB08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A85232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A85232">
        <w:rPr>
          <w:rFonts w:ascii="TH SarabunIT๙" w:hAnsi="TH SarabunIT๙" w:cs="TH SarabunIT๙"/>
          <w:sz w:val="32"/>
          <w:szCs w:val="32"/>
          <w:cs/>
        </w:rPr>
        <w:t xml:space="preserve"> ( 18 ต.ค. 67) เวลาประมาณ 09.00 น. อำนวยการโดย พ.ต.ท.วีระวุฒิ ทองวัน สว.สภ.ดงป่าคำ สั่งการให้ จนท.ตร.ประกอบด้วย </w:t>
      </w:r>
      <w:r w:rsidRPr="00A85232">
        <w:rPr>
          <w:rFonts w:ascii="TH SarabunIT๙" w:hAnsi="TH SarabunIT๙" w:cs="TH SarabunIT๙"/>
          <w:sz w:val="32"/>
          <w:szCs w:val="32"/>
        </w:rPr>
        <w:t>,</w:t>
      </w:r>
      <w:r w:rsidRPr="00A85232">
        <w:rPr>
          <w:rFonts w:ascii="TH SarabunIT๙" w:hAnsi="TH SarabunIT๙" w:cs="TH SarabunIT๙"/>
          <w:sz w:val="32"/>
          <w:szCs w:val="32"/>
          <w:cs/>
        </w:rPr>
        <w:t>ร.ต.อ.เกษม พงศ์ทองคำวงศ์ รองสว.สส.ฯ</w:t>
      </w:r>
      <w:r w:rsidRPr="00A85232">
        <w:rPr>
          <w:rFonts w:ascii="TH SarabunIT๙" w:hAnsi="TH SarabunIT๙" w:cs="TH SarabunIT๙"/>
          <w:sz w:val="32"/>
          <w:szCs w:val="32"/>
        </w:rPr>
        <w:t>,</w:t>
      </w:r>
      <w:r w:rsidRPr="00A85232">
        <w:rPr>
          <w:rFonts w:ascii="TH SarabunIT๙" w:hAnsi="TH SarabunIT๙" w:cs="TH SarabunIT๙"/>
          <w:sz w:val="32"/>
          <w:szCs w:val="32"/>
          <w:cs/>
        </w:rPr>
        <w:t>ร.ต.อ.หมาย พุ่มเพ็ชรษา รอง สว.สส.ฯ ร.ต.ต.ธนะ</w:t>
      </w:r>
      <w:proofErr w:type="spellStart"/>
      <w:r w:rsidRPr="00A85232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A85232">
        <w:rPr>
          <w:rFonts w:ascii="TH SarabunIT๙" w:hAnsi="TH SarabunIT๙" w:cs="TH SarabunIT๙"/>
          <w:sz w:val="32"/>
          <w:szCs w:val="32"/>
          <w:cs/>
        </w:rPr>
        <w:t xml:space="preserve">  นัฎอนุสิทธิ์ พร้อมชุดสืบสวน สภ.ดงป่าคำ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ได้ร่วมกันทำการทดสอบหาสารเสพติด</w:t>
      </w:r>
      <w:r w:rsidRPr="00A85232">
        <w:rPr>
          <w:rFonts w:ascii="TH SarabunIT๙" w:hAnsi="TH SarabunIT๙" w:cs="TH SarabunIT๙"/>
          <w:sz w:val="32"/>
          <w:szCs w:val="32"/>
          <w:cs/>
        </w:rPr>
        <w:t>(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A85232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A85232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A85232">
        <w:rPr>
          <w:rFonts w:ascii="TH SarabunIT๙" w:hAnsi="TH SarabunIT๙" w:cs="TH SarabunIT๙"/>
          <w:sz w:val="32"/>
          <w:szCs w:val="32"/>
          <w:cs/>
        </w:rPr>
        <w:t>)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ในตัวอย่างปัสสาวะของผู้ถูกทดสอบ</w:t>
      </w:r>
      <w:r w:rsidRPr="00A852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ผลการทดสอบน่าเชื่อว่าพบสารเสพติดให้โทษประเภท</w:t>
      </w:r>
      <w:r w:rsidRPr="00A85232">
        <w:rPr>
          <w:rFonts w:ascii="TH SarabunIT๙" w:hAnsi="TH SarabunIT๙" w:cs="TH SarabunIT๙"/>
          <w:sz w:val="32"/>
          <w:szCs w:val="32"/>
          <w:cs/>
        </w:rPr>
        <w:t>1 (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A85232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A85232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A85232">
        <w:rPr>
          <w:rFonts w:ascii="TH SarabunIT๙" w:hAnsi="TH SarabunIT๙" w:cs="TH SarabunIT๙"/>
          <w:sz w:val="32"/>
          <w:szCs w:val="32"/>
          <w:cs/>
        </w:rPr>
        <w:t>)</w:t>
      </w:r>
    </w:p>
    <w:p w14:paraId="3E3CF697" w14:textId="77777777" w:rsidR="00BB085A" w:rsidRDefault="00BB085A" w:rsidP="00BB085A">
      <w:pPr>
        <w:rPr>
          <w:rFonts w:ascii="TH SarabunIT๙" w:hAnsi="TH SarabunIT๙" w:cs="TH SarabunIT๙"/>
          <w:sz w:val="32"/>
          <w:szCs w:val="32"/>
        </w:rPr>
      </w:pPr>
      <w:r w:rsidRPr="00A85232">
        <w:rPr>
          <w:rFonts w:ascii="TH SarabunIT๙" w:hAnsi="TH SarabunIT๙" w:cs="TH SarabunIT๙" w:hint="cs"/>
          <w:sz w:val="32"/>
          <w:szCs w:val="32"/>
          <w:cs/>
        </w:rPr>
        <w:t>ซึ่งมีความประสงค์ขอเข้ารับการบำบัดจึงได้นำตัวส่งเข้าศูนย์คัดกรอง</w:t>
      </w:r>
      <w:r w:rsidRPr="00A852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รพ</w:t>
      </w:r>
      <w:r w:rsidRPr="00A85232">
        <w:rPr>
          <w:rFonts w:ascii="TH SarabunIT๙" w:hAnsi="TH SarabunIT๙" w:cs="TH SarabunIT๙"/>
          <w:sz w:val="32"/>
          <w:szCs w:val="32"/>
          <w:cs/>
        </w:rPr>
        <w:t>.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สต</w:t>
      </w:r>
      <w:r w:rsidRPr="00A85232">
        <w:rPr>
          <w:rFonts w:ascii="TH SarabunIT๙" w:hAnsi="TH SarabunIT๙" w:cs="TH SarabunIT๙"/>
          <w:sz w:val="32"/>
          <w:szCs w:val="32"/>
          <w:cs/>
        </w:rPr>
        <w:t>.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A8523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5232">
        <w:rPr>
          <w:rFonts w:ascii="TH SarabunIT๙" w:hAnsi="TH SarabunIT๙" w:cs="TH SarabunIT๙" w:hint="cs"/>
          <w:sz w:val="32"/>
          <w:szCs w:val="32"/>
          <w:cs/>
        </w:rPr>
        <w:t>เพื่อเข้ารับการบำบัดต่อไป</w:t>
      </w:r>
    </w:p>
    <w:p w14:paraId="43CCC73C" w14:textId="77777777" w:rsidR="00BB085A" w:rsidRPr="00E33A66" w:rsidRDefault="00BB085A" w:rsidP="00BB085A">
      <w:pPr>
        <w:rPr>
          <w:rFonts w:ascii="TH SarabunIT๙" w:hAnsi="TH SarabunIT๙" w:cs="TH SarabunIT๙"/>
          <w:sz w:val="32"/>
          <w:szCs w:val="32"/>
        </w:rPr>
      </w:pPr>
    </w:p>
    <w:p w14:paraId="22043479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0E2A3639" wp14:editId="046EE900">
            <wp:simplePos x="0" y="0"/>
            <wp:positionH relativeFrom="margin">
              <wp:posOffset>3990975</wp:posOffset>
            </wp:positionH>
            <wp:positionV relativeFrom="paragraph">
              <wp:posOffset>192405</wp:posOffset>
            </wp:positionV>
            <wp:extent cx="2134870" cy="2846070"/>
            <wp:effectExtent l="0" t="0" r="0" b="0"/>
            <wp:wrapNone/>
            <wp:docPr id="1426132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3237" name="รูปภาพ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2DED52A2" wp14:editId="0487DC15">
            <wp:simplePos x="0" y="0"/>
            <wp:positionH relativeFrom="margin">
              <wp:posOffset>1838325</wp:posOffset>
            </wp:positionH>
            <wp:positionV relativeFrom="paragraph">
              <wp:posOffset>174625</wp:posOffset>
            </wp:positionV>
            <wp:extent cx="2162175" cy="2882900"/>
            <wp:effectExtent l="0" t="0" r="9525" b="0"/>
            <wp:wrapNone/>
            <wp:docPr id="1657420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2002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B12D330" wp14:editId="4C3CD62B">
            <wp:simplePos x="0" y="0"/>
            <wp:positionH relativeFrom="margin">
              <wp:posOffset>-276225</wp:posOffset>
            </wp:positionH>
            <wp:positionV relativeFrom="paragraph">
              <wp:posOffset>206375</wp:posOffset>
            </wp:positionV>
            <wp:extent cx="2114550" cy="2819400"/>
            <wp:effectExtent l="0" t="0" r="0" b="0"/>
            <wp:wrapNone/>
            <wp:docPr id="899057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57002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DBA1C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B987D6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9CD10A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0C6498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A2EFFF" w14:textId="77777777" w:rsidR="00BB085A" w:rsidRDefault="00BB085A" w:rsidP="00BB085A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36B92AC" w14:textId="20DE014D" w:rsidR="00BB085A" w:rsidRDefault="00BB085A" w:rsidP="00BB085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20 ต.ค. 67 เวลา ประมาณ 14.00 น. เจ้าหน้าที่ชุดสืบสวน สภ.ดงป่าคำ ออกสืบสวนหาข่าวเรื่องการเปิดบัญชีม้า</w:t>
      </w:r>
    </w:p>
    <w:p w14:paraId="10E69E6A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54F101AB" wp14:editId="3CD9D2FD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5934075" cy="4448175"/>
            <wp:effectExtent l="0" t="0" r="9525" b="9525"/>
            <wp:wrapNone/>
            <wp:docPr id="1411876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7F862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E0CA6E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C29722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2CBD88" w14:textId="77777777" w:rsidR="00BB085A" w:rsidRPr="0046082C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6FDD81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916232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710B2E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C6B6A8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5A27CB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B56BA3" w14:textId="6A08B0E8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EF44B3" w14:textId="3D9EC013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A4344E" w14:textId="687A6AD6" w:rsidR="00BB085A" w:rsidRPr="0016100B" w:rsidRDefault="00BB085A" w:rsidP="00BB08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0B8013E6" wp14:editId="272DF6D7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4181475" cy="3141141"/>
            <wp:effectExtent l="0" t="0" r="0" b="2540"/>
            <wp:wrapNone/>
            <wp:docPr id="11466605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00B">
        <w:rPr>
          <w:rFonts w:ascii="TH SarabunIT๙" w:hAnsi="TH SarabunIT๙" w:cs="TH SarabunIT๙" w:hint="cs"/>
          <w:sz w:val="32"/>
          <w:szCs w:val="32"/>
          <w:cs/>
        </w:rPr>
        <w:t>วันที่ 22 ต.ค. 67 เจ้าหน้าที่ตำรวจชุดสืบสวน สภ.ดงป่าคำ ออกตรวจเยี่ยมบุคคลพ้นโทษ</w:t>
      </w:r>
    </w:p>
    <w:p w14:paraId="16777DEA" w14:textId="7093D86F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262ADD" w14:textId="37A24D40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47243F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465510" w14:textId="77777777" w:rsidR="00BB085A" w:rsidRPr="0016100B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3A136E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081F2B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615007" w14:textId="77777777" w:rsidR="00067EBB" w:rsidRDefault="00067EBB" w:rsidP="00067EB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653021"/>
      <w:bookmarkEnd w:id="0"/>
      <w:r w:rsidRPr="00E765F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</w:p>
    <w:p w14:paraId="6547ECCA" w14:textId="77777777" w:rsidR="00067EBB" w:rsidRPr="00893274" w:rsidRDefault="00067EBB" w:rsidP="00067EB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5D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53EFD5" w14:textId="77777777" w:rsidR="00067EBB" w:rsidRDefault="00067EBB" w:rsidP="00067EB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ร.ต.อ.พจพจน์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สภ.ดงป่าคำ พร้อมพวก ออกตรวจเหตุลักทรัพย์หัวก๊อกน้ำ ที่เกิดเหตุข้างวัดใหม่คำวัน ม.5 ต.ดงป่าคำ อ.เมือง จ.พิจิตร</w:t>
      </w:r>
    </w:p>
    <w:p w14:paraId="162467D1" w14:textId="77777777" w:rsidR="00067EBB" w:rsidRPr="00A5183B" w:rsidRDefault="00067EBB" w:rsidP="00067EB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F8190" w14:textId="77777777" w:rsidR="00067EBB" w:rsidRPr="00393E1A" w:rsidRDefault="00067EBB" w:rsidP="00067EBB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07293B" wp14:editId="20504C78">
            <wp:extent cx="5924550" cy="4445000"/>
            <wp:effectExtent l="0" t="0" r="0" b="0"/>
            <wp:docPr id="1675814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337A" w14:textId="77777777" w:rsidR="00067EBB" w:rsidRDefault="00067EBB" w:rsidP="00067EB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591B6" w14:textId="77777777" w:rsidR="00067EBB" w:rsidRDefault="00067EBB" w:rsidP="00067EBB"/>
    <w:p w14:paraId="1693A40C" w14:textId="77777777" w:rsidR="00067EBB" w:rsidRDefault="00067EBB" w:rsidP="00067EBB"/>
    <w:p w14:paraId="39092B4A" w14:textId="77777777" w:rsidR="00067EBB" w:rsidRDefault="00067EBB" w:rsidP="00067EBB"/>
    <w:p w14:paraId="2FCE81F0" w14:textId="77777777" w:rsidR="00067EBB" w:rsidRDefault="00067EBB" w:rsidP="00067EBB"/>
    <w:p w14:paraId="205B95AD" w14:textId="77777777" w:rsidR="00067EBB" w:rsidRDefault="00067EBB" w:rsidP="00067EBB"/>
    <w:p w14:paraId="7489DE3E" w14:textId="77777777" w:rsidR="00067EBB" w:rsidRDefault="00067EBB" w:rsidP="00067EBB"/>
    <w:p w14:paraId="681FECE7" w14:textId="77777777" w:rsidR="00067EBB" w:rsidRDefault="00067EBB" w:rsidP="00067EBB"/>
    <w:p w14:paraId="2BD047D7" w14:textId="77777777" w:rsidR="00067EBB" w:rsidRDefault="00067EBB" w:rsidP="00067EB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19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ได้รับแจ้งจากศูนย์วิทยุ สภ.ดงป่าคำ แจ้งเหตุคนผูกคอเสียชีวิต จึงพร้อมพวก ร่วมกับแพทย์โรงพยาบบาลพิจิตรชันสูตรพลิกศพ บ้านเลขที่ 99 ม.9 ต.ดงป่าคำ อ.เมือง จ.พิจิตร</w:t>
      </w:r>
    </w:p>
    <w:p w14:paraId="7060C87D" w14:textId="77777777" w:rsidR="00067EBB" w:rsidRPr="00A5183B" w:rsidRDefault="00067EBB" w:rsidP="00067E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F844E4" w14:textId="77777777" w:rsidR="00067EBB" w:rsidRDefault="00067EBB" w:rsidP="00067EBB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E77C4CF" w14:textId="77777777" w:rsidR="00067EBB" w:rsidRDefault="00067EBB" w:rsidP="00067EBB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0174D9E" wp14:editId="2909906C">
            <wp:extent cx="4561904" cy="3422650"/>
            <wp:effectExtent l="0" t="0" r="0" b="6350"/>
            <wp:docPr id="9440800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24" cy="34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EF659E5" wp14:editId="7BE39E26">
            <wp:extent cx="4773495" cy="3581400"/>
            <wp:effectExtent l="0" t="0" r="8255" b="0"/>
            <wp:docPr id="9704512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90" cy="36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F4D8" w14:textId="77777777" w:rsidR="00067EBB" w:rsidRDefault="00067EBB" w:rsidP="00067EBB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C4ECC6B" w14:textId="77777777" w:rsidR="00067EBB" w:rsidRDefault="00067EBB" w:rsidP="00067EB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29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สภ.ดงป่าคำ นัดไกล่เกลี่ยเรื่องลอกคลองแล้วนำดินไปไว้บนคันนาขวางทางเข้าออกรถ ตรวจที่เกิดเหตุ กลางทุ่งนา ม.7 ต.ดงป่าคำ อ.เมือง จ.พิจิตร</w:t>
      </w:r>
    </w:p>
    <w:p w14:paraId="76052FC9" w14:textId="77777777" w:rsidR="00067EBB" w:rsidRPr="007B44F7" w:rsidRDefault="00067EBB" w:rsidP="00067EBB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63710A9" wp14:editId="69872325">
            <wp:extent cx="3275430" cy="2457450"/>
            <wp:effectExtent l="0" t="0" r="1270" b="0"/>
            <wp:docPr id="10858181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17" cy="24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05C3709" wp14:editId="6CB7F9A8">
            <wp:extent cx="3300821" cy="2476500"/>
            <wp:effectExtent l="0" t="0" r="0" b="0"/>
            <wp:docPr id="9305389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41" cy="24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794C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5A0B13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67AB6A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27B2A0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FC6D4A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F9AB38" w14:textId="77777777" w:rsidR="00BB085A" w:rsidRDefault="00BB085A" w:rsidP="00BB085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39BD85" w14:textId="77777777" w:rsidR="00BB085A" w:rsidRPr="00BB085A" w:rsidRDefault="00BB085A"/>
    <w:p w14:paraId="798B570A" w14:textId="77777777" w:rsidR="000F0DFA" w:rsidRDefault="000F0DFA"/>
    <w:p w14:paraId="2ED499F4" w14:textId="77777777" w:rsidR="000F0DFA" w:rsidRDefault="000F0DFA" w:rsidP="000F0DFA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DC0F38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t>งานอำนวยการ</w:t>
      </w:r>
    </w:p>
    <w:p w14:paraId="2D22F118" w14:textId="77777777" w:rsidR="000F0DFA" w:rsidRPr="00DC0F38" w:rsidRDefault="000F0DFA" w:rsidP="000F0DFA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เมื่อวันที่</w:t>
      </w:r>
      <w:r w:rsidRPr="00C71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C71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ต.ค. 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C71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C71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.00 น.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ท.วีระวุฒิ ทองวัน  สว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สภ.ดงป่าคำ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นำข้าราชการตำรวจในสังกัด ร่วม</w:t>
      </w:r>
      <w:r w:rsidRPr="00C7153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กิจกรรมจิตอาสา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ทำความสะอาดอาคารที่ทำการ 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ดงป่าคำ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เพื่อความสวยงาม เป็นระเบียบเรียบร้อย พร้อมให้บริการ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ประชาชน</w:t>
      </w:r>
      <w:r w:rsidRPr="00C715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087FC30" w14:textId="77777777" w:rsidR="000F0DFA" w:rsidRDefault="000F0DFA" w:rsidP="000F0DFA">
      <w:pPr>
        <w:jc w:val="right"/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  <w:t xml:space="preserve">      </w:t>
      </w:r>
    </w:p>
    <w:p w14:paraId="6BE28870" w14:textId="77777777" w:rsidR="000F0DFA" w:rsidRDefault="000F0DFA" w:rsidP="000F0DFA">
      <w:pPr>
        <w:tabs>
          <w:tab w:val="left" w:pos="5688"/>
        </w:tabs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32BAD78" wp14:editId="6DAAD04C">
            <wp:simplePos x="0" y="0"/>
            <wp:positionH relativeFrom="margin">
              <wp:posOffset>3147060</wp:posOffset>
            </wp:positionH>
            <wp:positionV relativeFrom="paragraph">
              <wp:posOffset>78740</wp:posOffset>
            </wp:positionV>
            <wp:extent cx="3162300" cy="2499360"/>
            <wp:effectExtent l="0" t="0" r="0" b="0"/>
            <wp:wrapNone/>
            <wp:docPr id="1621385426" name="รูปภาพ 1" descr="รูปภาพประกอบด้วย กลางแจ้ง, เสื้อผ้า, ท้องฟ้า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5426" name="รูปภาพ 1" descr="รูปภาพประกอบด้วย กลางแจ้ง, เสื้อผ้า, ท้องฟ้า, ปลูก&#10;&#10;เนื้อหาที่สร้างโดย AI อาจไม่ถูกต้อง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3" r="3245" b="24814"/>
                    <a:stretch/>
                  </pic:blipFill>
                  <pic:spPr bwMode="auto">
                    <a:xfrm>
                      <a:off x="0" y="0"/>
                      <a:ext cx="316230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D05EF9D" wp14:editId="77C64B8C">
            <wp:simplePos x="0" y="0"/>
            <wp:positionH relativeFrom="margin">
              <wp:posOffset>-381000</wp:posOffset>
            </wp:positionH>
            <wp:positionV relativeFrom="paragraph">
              <wp:posOffset>86360</wp:posOffset>
            </wp:positionV>
            <wp:extent cx="3367791" cy="2526030"/>
            <wp:effectExtent l="0" t="0" r="4445" b="7620"/>
            <wp:wrapNone/>
            <wp:docPr id="310090302" name="รูปภาพ 1" descr="รูปภาพประกอบด้วย กลางแจ้ง, ท้องฟ้า, เจ้าหน้าที่ดับเพลิง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90302" name="รูปภาพ 1" descr="รูปภาพประกอบด้วย กลางแจ้ง, ท้องฟ้า, เจ้าหน้าที่ดับเพลิง, ปลูก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791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  <w:tab/>
      </w:r>
    </w:p>
    <w:p w14:paraId="6C992A12" w14:textId="77777777" w:rsidR="000F0DFA" w:rsidRDefault="000F0DFA" w:rsidP="000F0DFA">
      <w:pPr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</w:pPr>
    </w:p>
    <w:p w14:paraId="4AEFD845" w14:textId="77777777" w:rsidR="000F0DFA" w:rsidRPr="001C60CA" w:rsidRDefault="000F0DFA" w:rsidP="000F0DFA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  <w:t xml:space="preserve"> </w:t>
      </w:r>
    </w:p>
    <w:p w14:paraId="6E489FE9" w14:textId="77777777" w:rsidR="000F0DFA" w:rsidRDefault="000F0DFA" w:rsidP="000F0DFA">
      <w:r>
        <w:rPr>
          <w:noProof/>
        </w:rPr>
        <w:drawing>
          <wp:anchor distT="0" distB="0" distL="114300" distR="114300" simplePos="0" relativeHeight="251675648" behindDoc="0" locked="0" layoutInCell="1" allowOverlap="1" wp14:anchorId="0D4D412F" wp14:editId="67CA5D59">
            <wp:simplePos x="0" y="0"/>
            <wp:positionH relativeFrom="page">
              <wp:posOffset>4084320</wp:posOffset>
            </wp:positionH>
            <wp:positionV relativeFrom="paragraph">
              <wp:posOffset>1555750</wp:posOffset>
            </wp:positionV>
            <wp:extent cx="3162300" cy="2529840"/>
            <wp:effectExtent l="0" t="0" r="0" b="3810"/>
            <wp:wrapNone/>
            <wp:docPr id="405527831" name="รูปภาพ 1" descr="รูปภาพประกอบด้วย ท้องฟ้า, กลางแจ้ง, ปลูก, ดอก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27831" name="รูปภาพ 1" descr="รูปภาพประกอบด้วย ท้องฟ้า, กลางแจ้ง, ปลูก, ดอกไม้&#10;&#10;เนื้อหาที่สร้างโดย AI อาจไม่ถูกต้อง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r="9197" b="2682"/>
                    <a:stretch/>
                  </pic:blipFill>
                  <pic:spPr bwMode="auto">
                    <a:xfrm>
                      <a:off x="0" y="0"/>
                      <a:ext cx="316230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96BFECA" wp14:editId="1F1A74F6">
            <wp:simplePos x="0" y="0"/>
            <wp:positionH relativeFrom="margin">
              <wp:posOffset>-434340</wp:posOffset>
            </wp:positionH>
            <wp:positionV relativeFrom="paragraph">
              <wp:posOffset>1565910</wp:posOffset>
            </wp:positionV>
            <wp:extent cx="3329940" cy="2497639"/>
            <wp:effectExtent l="0" t="0" r="3810" b="0"/>
            <wp:wrapNone/>
            <wp:docPr id="1360542245" name="รูปภาพ 1" descr="รูปภาพประกอบด้วย กลางแจ้ง, ท้องฟ้า, อาคาร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42245" name="รูปภาพ 1" descr="รูปภาพประกอบด้วย กลางแจ้ง, ท้องฟ้า, อาคาร, ต้นไม้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7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41B8" w14:textId="77777777" w:rsidR="000F0DFA" w:rsidRDefault="000F0DFA"/>
    <w:p w14:paraId="5671DC3C" w14:textId="77777777" w:rsidR="00067EBB" w:rsidRPr="00067EBB" w:rsidRDefault="00067EBB" w:rsidP="00067EBB"/>
    <w:p w14:paraId="45AFF4C7" w14:textId="77777777" w:rsidR="00067EBB" w:rsidRPr="00067EBB" w:rsidRDefault="00067EBB" w:rsidP="00067EBB"/>
    <w:p w14:paraId="7C3399B0" w14:textId="77777777" w:rsidR="00067EBB" w:rsidRPr="00067EBB" w:rsidRDefault="00067EBB" w:rsidP="00067EBB"/>
    <w:p w14:paraId="14DBAF09" w14:textId="77777777" w:rsidR="00067EBB" w:rsidRPr="00067EBB" w:rsidRDefault="00067EBB" w:rsidP="00067EBB"/>
    <w:p w14:paraId="25F4DCFC" w14:textId="77777777" w:rsidR="00067EBB" w:rsidRPr="00067EBB" w:rsidRDefault="00067EBB" w:rsidP="00067EBB"/>
    <w:p w14:paraId="3406F457" w14:textId="77777777" w:rsidR="00067EBB" w:rsidRPr="00067EBB" w:rsidRDefault="00067EBB" w:rsidP="00067EBB"/>
    <w:p w14:paraId="52A01449" w14:textId="77777777" w:rsidR="00067EBB" w:rsidRDefault="00067EBB" w:rsidP="00067EBB"/>
    <w:p w14:paraId="741D9D60" w14:textId="77777777" w:rsidR="00067EBB" w:rsidRDefault="00067EBB" w:rsidP="00067EBB">
      <w:pPr>
        <w:jc w:val="center"/>
      </w:pPr>
    </w:p>
    <w:p w14:paraId="30FAA049" w14:textId="77777777" w:rsidR="00067EBB" w:rsidRDefault="00067EBB" w:rsidP="00067EBB">
      <w:pPr>
        <w:jc w:val="center"/>
      </w:pPr>
    </w:p>
    <w:p w14:paraId="5601CFD8" w14:textId="77777777" w:rsidR="00067EBB" w:rsidRDefault="00067EBB" w:rsidP="00067EBB">
      <w:pPr>
        <w:jc w:val="center"/>
      </w:pPr>
    </w:p>
    <w:p w14:paraId="02534200" w14:textId="77777777" w:rsidR="00067EBB" w:rsidRDefault="00067EBB" w:rsidP="00067EBB">
      <w:pPr>
        <w:jc w:val="center"/>
      </w:pPr>
    </w:p>
    <w:p w14:paraId="5A1396BE" w14:textId="77777777" w:rsidR="00067EBB" w:rsidRDefault="00067EBB" w:rsidP="00067EBB">
      <w:pPr>
        <w:jc w:val="center"/>
      </w:pPr>
    </w:p>
    <w:p w14:paraId="38865167" w14:textId="77777777" w:rsidR="00067EBB" w:rsidRDefault="00067EBB" w:rsidP="00067EBB">
      <w:pPr>
        <w:jc w:val="center"/>
      </w:pPr>
    </w:p>
    <w:p w14:paraId="1D87C0EA" w14:textId="77777777" w:rsidR="00067EBB" w:rsidRDefault="00067EBB" w:rsidP="00067EBB">
      <w:pPr>
        <w:jc w:val="center"/>
      </w:pPr>
    </w:p>
    <w:p w14:paraId="13143596" w14:textId="77777777" w:rsidR="00067EBB" w:rsidRPr="008108C7" w:rsidRDefault="00067EBB" w:rsidP="00067E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08C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วันที่ </w:t>
      </w:r>
      <w:r w:rsidRPr="008108C7">
        <w:rPr>
          <w:rFonts w:ascii="TH SarabunIT๙" w:hAnsi="TH SarabunIT๙" w:cs="TH SarabunIT๙"/>
          <w:sz w:val="32"/>
          <w:szCs w:val="32"/>
        </w:rPr>
        <w:t xml:space="preserve">17 </w:t>
      </w:r>
      <w:r w:rsidRPr="008108C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8108C7">
        <w:rPr>
          <w:rFonts w:ascii="TH SarabunIT๙" w:hAnsi="TH SarabunIT๙" w:cs="TH SarabunIT๙"/>
          <w:sz w:val="32"/>
          <w:szCs w:val="32"/>
        </w:rPr>
        <w:t xml:space="preserve">2567 </w:t>
      </w:r>
      <w:r w:rsidRPr="008108C7">
        <w:rPr>
          <w:rFonts w:ascii="TH SarabunIT๙" w:hAnsi="TH SarabunIT๙" w:cs="TH SarabunIT๙"/>
          <w:sz w:val="32"/>
          <w:szCs w:val="32"/>
          <w:cs/>
        </w:rPr>
        <w:t>08.00 น.</w:t>
      </w:r>
      <w:r w:rsidRPr="008108C7">
        <w:rPr>
          <w:rFonts w:ascii="TH SarabunIT๙" w:hAnsi="TH SarabunIT๙" w:cs="TH SarabunIT๙"/>
          <w:sz w:val="32"/>
          <w:szCs w:val="32"/>
        </w:rPr>
        <w:t> </w:t>
      </w:r>
      <w:r w:rsidRPr="00810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พ.ต.ท.วีระวุฒิ ทองวัน  สว.สภ.ดงป่าคำ พร้อมข้าราชการตำรวจในสังกัด สภ.ดงป่าคำ </w:t>
      </w:r>
      <w:r w:rsidRPr="008108C7">
        <w:rPr>
          <w:rFonts w:ascii="TH SarabunIT๙" w:hAnsi="TH SarabunIT๙" w:cs="TH SarabunIT๙"/>
          <w:sz w:val="32"/>
          <w:szCs w:val="32"/>
          <w:cs/>
        </w:rPr>
        <w:t xml:space="preserve"> ร่วมงานวันตำรวจประจำปี </w:t>
      </w:r>
      <w:r w:rsidRPr="008108C7">
        <w:rPr>
          <w:rFonts w:ascii="TH SarabunIT๙" w:hAnsi="TH SarabunIT๙" w:cs="TH SarabunIT๙"/>
          <w:sz w:val="32"/>
          <w:szCs w:val="32"/>
        </w:rPr>
        <w:t xml:space="preserve">2567 </w:t>
      </w:r>
      <w:r w:rsidRPr="008108C7">
        <w:rPr>
          <w:rFonts w:ascii="TH SarabunIT๙" w:hAnsi="TH SarabunIT๙" w:cs="TH SarabunIT๙"/>
          <w:sz w:val="32"/>
          <w:szCs w:val="32"/>
          <w:cs/>
        </w:rPr>
        <w:t xml:space="preserve">โดยนำข้าราชการตำรวจร่วมกันเคารพธงชาติ ไหว้พระ สักการะสิ่งศักดิ์สิทธิ์ประจำ สภ.ดงป่าคำ กล่าวคำสัตย์ปฏิญาณตน อุดมคติตำรวจ และ อ่านสารของ ผบ.ตร. พร้อมทั้งได้ให้โอวาทกับข้าราชการตำรวจในสังกัด สภ.ดงป่าคำ ณ บริเวณหน้าอาคารที่ทำการ        สภ.ดงป่าคำ </w:t>
      </w:r>
    </w:p>
    <w:p w14:paraId="09586E99" w14:textId="77777777" w:rsidR="00067EBB" w:rsidRDefault="00067EBB" w:rsidP="00067EBB">
      <w:r>
        <w:rPr>
          <w:noProof/>
        </w:rPr>
        <w:drawing>
          <wp:anchor distT="0" distB="0" distL="114300" distR="114300" simplePos="0" relativeHeight="251687936" behindDoc="0" locked="0" layoutInCell="1" allowOverlap="1" wp14:anchorId="43FBFB6C" wp14:editId="34E92B1D">
            <wp:simplePos x="0" y="0"/>
            <wp:positionH relativeFrom="column">
              <wp:posOffset>381000</wp:posOffset>
            </wp:positionH>
            <wp:positionV relativeFrom="paragraph">
              <wp:posOffset>45085</wp:posOffset>
            </wp:positionV>
            <wp:extent cx="5318760" cy="3989365"/>
            <wp:effectExtent l="0" t="0" r="0" b="0"/>
            <wp:wrapNone/>
            <wp:docPr id="9096982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98277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98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7926A" w14:textId="77777777" w:rsidR="00067EBB" w:rsidRPr="008108C7" w:rsidRDefault="00067EBB" w:rsidP="00067EBB"/>
    <w:p w14:paraId="71D8B423" w14:textId="77777777" w:rsidR="00067EBB" w:rsidRPr="008108C7" w:rsidRDefault="00067EBB" w:rsidP="00067EBB"/>
    <w:p w14:paraId="2183956F" w14:textId="77777777" w:rsidR="00067EBB" w:rsidRPr="008108C7" w:rsidRDefault="00067EBB" w:rsidP="00067EBB"/>
    <w:p w14:paraId="50087A65" w14:textId="77777777" w:rsidR="00067EBB" w:rsidRPr="008108C7" w:rsidRDefault="00067EBB" w:rsidP="00067EBB"/>
    <w:p w14:paraId="704C61EF" w14:textId="77777777" w:rsidR="00067EBB" w:rsidRPr="008108C7" w:rsidRDefault="00067EBB" w:rsidP="00067EBB"/>
    <w:p w14:paraId="3D560795" w14:textId="77777777" w:rsidR="00067EBB" w:rsidRPr="008108C7" w:rsidRDefault="00067EBB" w:rsidP="00067EBB"/>
    <w:p w14:paraId="286DBF6A" w14:textId="77777777" w:rsidR="00067EBB" w:rsidRPr="008108C7" w:rsidRDefault="00067EBB" w:rsidP="00067EBB"/>
    <w:p w14:paraId="155508A6" w14:textId="77777777" w:rsidR="00067EBB" w:rsidRPr="008108C7" w:rsidRDefault="00067EBB" w:rsidP="00067EBB"/>
    <w:p w14:paraId="7A397230" w14:textId="77777777" w:rsidR="00067EBB" w:rsidRPr="008108C7" w:rsidRDefault="00067EBB" w:rsidP="00067EBB"/>
    <w:p w14:paraId="08DE89E3" w14:textId="77777777" w:rsidR="00067EBB" w:rsidRPr="008108C7" w:rsidRDefault="00067EBB" w:rsidP="00067EBB"/>
    <w:p w14:paraId="5C5C730C" w14:textId="77777777" w:rsidR="00067EBB" w:rsidRPr="008108C7" w:rsidRDefault="00067EBB" w:rsidP="00067EBB"/>
    <w:p w14:paraId="61B68C4B" w14:textId="77777777" w:rsidR="00067EBB" w:rsidRPr="008108C7" w:rsidRDefault="00067EBB" w:rsidP="00067EBB"/>
    <w:p w14:paraId="3330F988" w14:textId="77777777" w:rsidR="00067EBB" w:rsidRPr="008108C7" w:rsidRDefault="00067EBB" w:rsidP="00067EBB"/>
    <w:p w14:paraId="78E1998A" w14:textId="77777777" w:rsidR="00067EBB" w:rsidRPr="008108C7" w:rsidRDefault="00067EBB" w:rsidP="00067EBB">
      <w:r>
        <w:rPr>
          <w:noProof/>
        </w:rPr>
        <w:drawing>
          <wp:anchor distT="0" distB="0" distL="114300" distR="114300" simplePos="0" relativeHeight="251689984" behindDoc="0" locked="0" layoutInCell="1" allowOverlap="1" wp14:anchorId="7027B8F2" wp14:editId="3EEF0BB5">
            <wp:simplePos x="0" y="0"/>
            <wp:positionH relativeFrom="margin">
              <wp:posOffset>363220</wp:posOffset>
            </wp:positionH>
            <wp:positionV relativeFrom="paragraph">
              <wp:posOffset>213995</wp:posOffset>
            </wp:positionV>
            <wp:extent cx="5311140" cy="3985260"/>
            <wp:effectExtent l="0" t="0" r="3810" b="0"/>
            <wp:wrapNone/>
            <wp:docPr id="15840601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60187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C39C0" w14:textId="77777777" w:rsidR="00067EBB" w:rsidRDefault="00067EBB" w:rsidP="00067EBB"/>
    <w:p w14:paraId="12D01C8C" w14:textId="77777777" w:rsidR="00067EBB" w:rsidRDefault="00067EBB" w:rsidP="00067EBB">
      <w:pPr>
        <w:tabs>
          <w:tab w:val="left" w:pos="2508"/>
        </w:tabs>
      </w:pPr>
    </w:p>
    <w:p w14:paraId="54E3D744" w14:textId="77777777" w:rsidR="00067EBB" w:rsidRDefault="00067EBB" w:rsidP="00067EBB">
      <w:pPr>
        <w:tabs>
          <w:tab w:val="left" w:pos="2508"/>
        </w:tabs>
      </w:pPr>
    </w:p>
    <w:p w14:paraId="43C62338" w14:textId="77777777" w:rsidR="00067EBB" w:rsidRDefault="00067EBB" w:rsidP="00067EBB">
      <w:pPr>
        <w:tabs>
          <w:tab w:val="left" w:pos="2508"/>
        </w:tabs>
      </w:pPr>
    </w:p>
    <w:p w14:paraId="2341FB2E" w14:textId="77777777" w:rsidR="00067EBB" w:rsidRDefault="00067EBB" w:rsidP="00067EBB">
      <w:pPr>
        <w:tabs>
          <w:tab w:val="left" w:pos="2508"/>
        </w:tabs>
      </w:pPr>
    </w:p>
    <w:p w14:paraId="354DD367" w14:textId="77777777" w:rsidR="00067EBB" w:rsidRDefault="00067EBB" w:rsidP="00067EBB">
      <w:pPr>
        <w:tabs>
          <w:tab w:val="left" w:pos="2508"/>
        </w:tabs>
      </w:pPr>
    </w:p>
    <w:p w14:paraId="05B3D908" w14:textId="77777777" w:rsidR="00067EBB" w:rsidRDefault="00067EBB" w:rsidP="00067EBB">
      <w:pPr>
        <w:tabs>
          <w:tab w:val="left" w:pos="2508"/>
        </w:tabs>
      </w:pPr>
    </w:p>
    <w:p w14:paraId="5F99CDBD" w14:textId="77777777" w:rsidR="00067EBB" w:rsidRDefault="00067EBB" w:rsidP="00067EBB">
      <w:pPr>
        <w:tabs>
          <w:tab w:val="left" w:pos="2508"/>
        </w:tabs>
      </w:pPr>
    </w:p>
    <w:p w14:paraId="2A76B097" w14:textId="77777777" w:rsidR="00067EBB" w:rsidRDefault="00067EBB" w:rsidP="00067EBB">
      <w:pPr>
        <w:tabs>
          <w:tab w:val="left" w:pos="2508"/>
        </w:tabs>
      </w:pPr>
    </w:p>
    <w:p w14:paraId="26615E09" w14:textId="77777777" w:rsidR="00067EBB" w:rsidRDefault="00067EBB" w:rsidP="00067EBB">
      <w:pPr>
        <w:tabs>
          <w:tab w:val="left" w:pos="2508"/>
        </w:tabs>
        <w:jc w:val="thaiDistribute"/>
      </w:pPr>
    </w:p>
    <w:p w14:paraId="00613632" w14:textId="77777777" w:rsidR="00067EBB" w:rsidRDefault="00067EBB" w:rsidP="00067EBB">
      <w:pPr>
        <w:tabs>
          <w:tab w:val="left" w:pos="2508"/>
        </w:tabs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3A0F8E4" wp14:editId="01793061">
            <wp:simplePos x="0" y="0"/>
            <wp:positionH relativeFrom="margin">
              <wp:align>right</wp:align>
            </wp:positionH>
            <wp:positionV relativeFrom="paragraph">
              <wp:posOffset>1325245</wp:posOffset>
            </wp:positionV>
            <wp:extent cx="5364480" cy="4024775"/>
            <wp:effectExtent l="0" t="0" r="7620" b="0"/>
            <wp:wrapNone/>
            <wp:docPr id="829000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079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02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108C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108C7">
        <w:rPr>
          <w:rFonts w:ascii="TH SarabunIT๙" w:hAnsi="TH SarabunIT๙" w:cs="TH SarabunIT๙"/>
          <w:sz w:val="32"/>
          <w:szCs w:val="32"/>
        </w:rPr>
        <w:t xml:space="preserve">17 </w:t>
      </w:r>
      <w:r w:rsidRPr="008108C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8108C7">
        <w:rPr>
          <w:rFonts w:ascii="TH SarabunIT๙" w:hAnsi="TH SarabunIT๙" w:cs="TH SarabunIT๙"/>
          <w:sz w:val="32"/>
          <w:szCs w:val="32"/>
        </w:rPr>
        <w:t xml:space="preserve">2567 </w:t>
      </w:r>
      <w:r w:rsidRPr="008108C7">
        <w:rPr>
          <w:rFonts w:ascii="TH SarabunIT๙" w:hAnsi="TH SarabunIT๙" w:cs="TH SarabunIT๙"/>
          <w:sz w:val="32"/>
          <w:szCs w:val="32"/>
          <w:cs/>
        </w:rPr>
        <w:t>08.00 น.</w:t>
      </w:r>
      <w:r w:rsidRPr="008108C7">
        <w:rPr>
          <w:rFonts w:ascii="TH SarabunIT๙" w:hAnsi="TH SarabunIT๙" w:cs="TH SarabunIT๙"/>
          <w:sz w:val="32"/>
          <w:szCs w:val="32"/>
        </w:rPr>
        <w:t> </w:t>
      </w:r>
      <w:r w:rsidRPr="00810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พ.ต.ท.วีระวุฒิ ทองวัน  สว.สภ.ดงป่าคำ พร้อมข้าราชการตำรวจในสังกัด สภ.ดงป่าคำ </w:t>
      </w:r>
      <w:r w:rsidRPr="008108C7">
        <w:rPr>
          <w:rFonts w:ascii="TH SarabunIT๙" w:hAnsi="TH SarabunIT๙" w:cs="TH SarabunIT๙"/>
          <w:sz w:val="32"/>
          <w:szCs w:val="32"/>
          <w:cs/>
        </w:rPr>
        <w:t xml:space="preserve"> ร่วมงานวันตำรวจประจำปี </w:t>
      </w:r>
      <w:r w:rsidRPr="008108C7">
        <w:rPr>
          <w:rFonts w:ascii="TH SarabunIT๙" w:hAnsi="TH SarabunIT๙" w:cs="TH SarabunIT๙"/>
          <w:sz w:val="32"/>
          <w:szCs w:val="32"/>
        </w:rPr>
        <w:t xml:space="preserve">2567 </w:t>
      </w:r>
      <w:r w:rsidRPr="008108C7">
        <w:rPr>
          <w:rFonts w:ascii="TH SarabunIT๙" w:hAnsi="TH SarabunIT๙" w:cs="TH SarabunIT๙"/>
          <w:sz w:val="32"/>
          <w:szCs w:val="32"/>
          <w:cs/>
        </w:rPr>
        <w:t>โดยนำข้าราชการตำรวจร่วมกันเคารพธงชาติ ไหว้พระ สักการะสิ่งศักดิ์สิทธิ์ประจำ สภ.ดงป่าคำ กล่าวคำสัตย์ปฏิญาณตน อุดมคติตำรวจ และ อ่านสารของ ผบ.ตร. พร้อมทั้งได้ให้โอวาทกับข้าราชการตำรวจในสังกัด สภ.ดงป่าคำ ณ บริเวณหน้าอาคารที่ทำการ        สภ.ดงป่าคำ</w:t>
      </w:r>
      <w:r>
        <w:tab/>
      </w:r>
    </w:p>
    <w:p w14:paraId="2C68D51C" w14:textId="77777777" w:rsidR="00067EBB" w:rsidRPr="008108C7" w:rsidRDefault="00067EBB" w:rsidP="00067EBB"/>
    <w:p w14:paraId="4CC46ECF" w14:textId="77777777" w:rsidR="00067EBB" w:rsidRPr="008108C7" w:rsidRDefault="00067EBB" w:rsidP="00067EBB"/>
    <w:p w14:paraId="26DBE90C" w14:textId="77777777" w:rsidR="00067EBB" w:rsidRPr="008108C7" w:rsidRDefault="00067EBB" w:rsidP="00067EBB"/>
    <w:p w14:paraId="5D882FC6" w14:textId="77777777" w:rsidR="00067EBB" w:rsidRPr="008108C7" w:rsidRDefault="00067EBB" w:rsidP="00067EBB"/>
    <w:p w14:paraId="4C9DA488" w14:textId="77777777" w:rsidR="00067EBB" w:rsidRPr="008108C7" w:rsidRDefault="00067EBB" w:rsidP="00067EBB"/>
    <w:p w14:paraId="56BDDAEF" w14:textId="77777777" w:rsidR="00067EBB" w:rsidRPr="008108C7" w:rsidRDefault="00067EBB" w:rsidP="00067EBB"/>
    <w:p w14:paraId="4C84E162" w14:textId="77777777" w:rsidR="00067EBB" w:rsidRPr="008108C7" w:rsidRDefault="00067EBB" w:rsidP="00067EBB"/>
    <w:p w14:paraId="20C74F49" w14:textId="77777777" w:rsidR="00067EBB" w:rsidRPr="008108C7" w:rsidRDefault="00067EBB" w:rsidP="00067EBB"/>
    <w:p w14:paraId="19395F77" w14:textId="77777777" w:rsidR="00067EBB" w:rsidRPr="008108C7" w:rsidRDefault="00067EBB" w:rsidP="00067EBB"/>
    <w:p w14:paraId="491017B2" w14:textId="77777777" w:rsidR="00067EBB" w:rsidRPr="008108C7" w:rsidRDefault="00067EBB" w:rsidP="00067EBB"/>
    <w:p w14:paraId="0969DBBD" w14:textId="77777777" w:rsidR="00067EBB" w:rsidRPr="008108C7" w:rsidRDefault="00067EBB" w:rsidP="00067EBB"/>
    <w:p w14:paraId="3D1F8D7E" w14:textId="77777777" w:rsidR="00067EBB" w:rsidRPr="008108C7" w:rsidRDefault="00067EBB" w:rsidP="00067EBB"/>
    <w:p w14:paraId="7E83FE93" w14:textId="77777777" w:rsidR="00067EBB" w:rsidRPr="008108C7" w:rsidRDefault="00067EBB" w:rsidP="00067EBB"/>
    <w:p w14:paraId="28CA4B82" w14:textId="77777777" w:rsidR="00067EBB" w:rsidRPr="008108C7" w:rsidRDefault="00067EBB" w:rsidP="00067EBB"/>
    <w:p w14:paraId="73BF88AC" w14:textId="77777777" w:rsidR="00067EBB" w:rsidRPr="008108C7" w:rsidRDefault="00067EBB" w:rsidP="00067EBB">
      <w:r>
        <w:rPr>
          <w:noProof/>
        </w:rPr>
        <w:drawing>
          <wp:anchor distT="0" distB="0" distL="114300" distR="114300" simplePos="0" relativeHeight="251691008" behindDoc="0" locked="0" layoutInCell="1" allowOverlap="1" wp14:anchorId="21419BEF" wp14:editId="6D07D71F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5376094" cy="4034155"/>
            <wp:effectExtent l="0" t="0" r="0" b="4445"/>
            <wp:wrapNone/>
            <wp:docPr id="1610768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68177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94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B3582" w14:textId="77777777" w:rsidR="00067EBB" w:rsidRPr="008108C7" w:rsidRDefault="00067EBB" w:rsidP="00067EBB"/>
    <w:p w14:paraId="7B707BFD" w14:textId="77777777" w:rsidR="00067EBB" w:rsidRDefault="00067EBB" w:rsidP="00067EBB"/>
    <w:p w14:paraId="255188DB" w14:textId="77777777" w:rsidR="00067EBB" w:rsidRPr="008108C7" w:rsidRDefault="00067EBB" w:rsidP="00067EBB">
      <w:pPr>
        <w:tabs>
          <w:tab w:val="left" w:pos="2676"/>
        </w:tabs>
      </w:pPr>
      <w:r>
        <w:tab/>
      </w:r>
    </w:p>
    <w:p w14:paraId="3E45B3EC" w14:textId="77777777" w:rsidR="00067EBB" w:rsidRPr="00067EBB" w:rsidRDefault="00067EBB" w:rsidP="00067EBB">
      <w:pPr>
        <w:jc w:val="center"/>
        <w:rPr>
          <w:rFonts w:hint="cs"/>
        </w:rPr>
      </w:pPr>
    </w:p>
    <w:sectPr w:rsidR="00067EBB" w:rsidRPr="00067E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EA1B3" w14:textId="77777777" w:rsidR="000B3489" w:rsidRDefault="000B3489" w:rsidP="00067EBB">
      <w:pPr>
        <w:spacing w:after="0" w:line="240" w:lineRule="auto"/>
      </w:pPr>
      <w:r>
        <w:separator/>
      </w:r>
    </w:p>
  </w:endnote>
  <w:endnote w:type="continuationSeparator" w:id="0">
    <w:p w14:paraId="4485C46E" w14:textId="77777777" w:rsidR="000B3489" w:rsidRDefault="000B3489" w:rsidP="0006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43B68" w14:textId="77777777" w:rsidR="000B3489" w:rsidRDefault="000B3489" w:rsidP="00067EBB">
      <w:pPr>
        <w:spacing w:after="0" w:line="240" w:lineRule="auto"/>
      </w:pPr>
      <w:r>
        <w:separator/>
      </w:r>
    </w:p>
  </w:footnote>
  <w:footnote w:type="continuationSeparator" w:id="0">
    <w:p w14:paraId="163FD112" w14:textId="77777777" w:rsidR="000B3489" w:rsidRDefault="000B3489" w:rsidP="00067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DFA"/>
    <w:rsid w:val="00067EBB"/>
    <w:rsid w:val="000B3489"/>
    <w:rsid w:val="000F0DFA"/>
    <w:rsid w:val="00937D7B"/>
    <w:rsid w:val="009A15FE"/>
    <w:rsid w:val="00BB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5B8D1"/>
  <w15:chartTrackingRefBased/>
  <w15:docId w15:val="{B6FF041E-57FD-4421-AC2C-30524918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0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7EBB"/>
  </w:style>
  <w:style w:type="paragraph" w:styleId="a5">
    <w:name w:val="footer"/>
    <w:basedOn w:val="a"/>
    <w:link w:val="a6"/>
    <w:uiPriority w:val="99"/>
    <w:unhideWhenUsed/>
    <w:rsid w:val="00067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690</Words>
  <Characters>3935</Characters>
  <Application>Microsoft Office Word</Application>
  <DocSecurity>0</DocSecurity>
  <Lines>32</Lines>
  <Paragraphs>9</Paragraphs>
  <ScaleCrop>false</ScaleCrop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2025-04-08T05:31:00Z</dcterms:created>
  <dcterms:modified xsi:type="dcterms:W3CDTF">2025-04-25T02:15:00Z</dcterms:modified>
</cp:coreProperties>
</file>